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F1B" w:rsidRPr="00EB676D" w:rsidRDefault="00055F1B" w:rsidP="00055F1B">
      <w:pPr>
        <w:pStyle w:val="a3"/>
        <w:ind w:left="0"/>
        <w:jc w:val="right"/>
        <w:rPr>
          <w:rFonts w:ascii="Times New Roman" w:hAnsi="Times New Roman"/>
        </w:rPr>
      </w:pPr>
      <w:bookmarkStart w:id="0" w:name="_GoBack"/>
      <w:bookmarkEnd w:id="0"/>
      <w:r w:rsidRPr="00EB676D">
        <w:rPr>
          <w:rFonts w:ascii="Times New Roman" w:hAnsi="Times New Roman"/>
        </w:rPr>
        <w:t>Приложение 1</w:t>
      </w:r>
    </w:p>
    <w:p w:rsidR="00055F1B" w:rsidRPr="00EB676D" w:rsidRDefault="00055F1B" w:rsidP="00055F1B">
      <w:pPr>
        <w:shd w:val="clear" w:color="auto" w:fill="FFFFFF"/>
        <w:jc w:val="right"/>
        <w:rPr>
          <w:sz w:val="24"/>
          <w:szCs w:val="24"/>
        </w:rPr>
      </w:pPr>
    </w:p>
    <w:p w:rsidR="00055F1B" w:rsidRDefault="00055F1B" w:rsidP="00055F1B">
      <w:pPr>
        <w:shd w:val="clear" w:color="auto" w:fill="FFFFFF"/>
        <w:spacing w:line="317" w:lineRule="exact"/>
        <w:jc w:val="center"/>
        <w:rPr>
          <w:b/>
          <w:bCs/>
          <w:sz w:val="24"/>
          <w:szCs w:val="24"/>
        </w:rPr>
      </w:pPr>
      <w:r w:rsidRPr="00EB676D">
        <w:rPr>
          <w:b/>
          <w:color w:val="000000"/>
          <w:sz w:val="24"/>
          <w:szCs w:val="24"/>
          <w:shd w:val="clear" w:color="auto" w:fill="FFFFFF"/>
        </w:rPr>
        <w:t>Заявка на участие в</w:t>
      </w:r>
      <w:r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EB676D">
        <w:rPr>
          <w:b/>
          <w:bCs/>
          <w:sz w:val="24"/>
          <w:szCs w:val="24"/>
          <w:lang w:val="en-US"/>
        </w:rPr>
        <w:t>ONLINE</w:t>
      </w:r>
      <w:r>
        <w:rPr>
          <w:b/>
          <w:bCs/>
          <w:sz w:val="24"/>
          <w:szCs w:val="24"/>
        </w:rPr>
        <w:t>-Олимпиаде</w:t>
      </w:r>
    </w:p>
    <w:p w:rsidR="00055F1B" w:rsidRDefault="00055F1B" w:rsidP="00055F1B">
      <w:pPr>
        <w:shd w:val="clear" w:color="auto" w:fill="FFFFFF"/>
        <w:spacing w:line="317" w:lineRule="exact"/>
        <w:jc w:val="center"/>
        <w:rPr>
          <w:b/>
          <w:bCs/>
          <w:sz w:val="24"/>
          <w:szCs w:val="24"/>
        </w:rPr>
      </w:pPr>
      <w:r w:rsidRPr="00EB676D">
        <w:rPr>
          <w:b/>
          <w:sz w:val="24"/>
          <w:szCs w:val="24"/>
        </w:rPr>
        <w:t>Томского государственного университета систем управления и радиоэлектроники</w:t>
      </w:r>
      <w:r w:rsidRPr="00EB676D">
        <w:rPr>
          <w:b/>
          <w:bCs/>
          <w:sz w:val="24"/>
          <w:szCs w:val="24"/>
        </w:rPr>
        <w:t xml:space="preserve"> </w:t>
      </w:r>
    </w:p>
    <w:p w:rsidR="00055F1B" w:rsidRPr="00EB676D" w:rsidRDefault="00055F1B" w:rsidP="00055F1B">
      <w:pPr>
        <w:shd w:val="clear" w:color="auto" w:fill="FFFFFF"/>
        <w:spacing w:line="317" w:lineRule="exact"/>
        <w:jc w:val="center"/>
        <w:rPr>
          <w:b/>
          <w:bCs/>
          <w:sz w:val="24"/>
          <w:szCs w:val="24"/>
        </w:rPr>
      </w:pPr>
      <w:r w:rsidRPr="00EB676D">
        <w:rPr>
          <w:b/>
          <w:bCs/>
          <w:sz w:val="24"/>
          <w:szCs w:val="24"/>
        </w:rPr>
        <w:t xml:space="preserve">по обществознанию и государственному управлению </w:t>
      </w:r>
      <w:r>
        <w:rPr>
          <w:b/>
          <w:sz w:val="24"/>
          <w:szCs w:val="24"/>
        </w:rPr>
        <w:t>на 2020</w:t>
      </w:r>
      <w:r w:rsidRPr="00EB676D">
        <w:rPr>
          <w:b/>
          <w:sz w:val="24"/>
          <w:szCs w:val="24"/>
        </w:rPr>
        <w:t xml:space="preserve"> год</w:t>
      </w:r>
    </w:p>
    <w:p w:rsidR="00055F1B" w:rsidRPr="00EB676D" w:rsidRDefault="00055F1B" w:rsidP="00055F1B">
      <w:pPr>
        <w:tabs>
          <w:tab w:val="left" w:pos="851"/>
        </w:tabs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055F1B" w:rsidRPr="00EB676D" w:rsidRDefault="00055F1B" w:rsidP="00055F1B">
      <w:pPr>
        <w:tabs>
          <w:tab w:val="left" w:pos="851"/>
        </w:tabs>
        <w:jc w:val="both"/>
        <w:rPr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634"/>
      </w:tblGrid>
      <w:tr w:rsidR="00055F1B" w:rsidRPr="00EB676D" w:rsidTr="00302507">
        <w:tc>
          <w:tcPr>
            <w:tcW w:w="3936" w:type="dxa"/>
          </w:tcPr>
          <w:p w:rsidR="00055F1B" w:rsidRPr="00EB676D" w:rsidRDefault="00055F1B" w:rsidP="00302507">
            <w:pPr>
              <w:tabs>
                <w:tab w:val="left" w:pos="851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676D">
              <w:rPr>
                <w:color w:val="000000"/>
                <w:sz w:val="24"/>
                <w:szCs w:val="24"/>
                <w:shd w:val="clear" w:color="auto" w:fill="FFFFFF"/>
              </w:rPr>
              <w:t>ФИО участника</w:t>
            </w:r>
          </w:p>
        </w:tc>
        <w:tc>
          <w:tcPr>
            <w:tcW w:w="5634" w:type="dxa"/>
          </w:tcPr>
          <w:p w:rsidR="00055F1B" w:rsidRPr="00EB676D" w:rsidRDefault="00055F1B" w:rsidP="00302507">
            <w:pPr>
              <w:tabs>
                <w:tab w:val="left" w:pos="851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55F1B" w:rsidRPr="00EB676D" w:rsidTr="00302507">
        <w:tc>
          <w:tcPr>
            <w:tcW w:w="3936" w:type="dxa"/>
          </w:tcPr>
          <w:p w:rsidR="00055F1B" w:rsidRPr="00EB676D" w:rsidRDefault="00055F1B" w:rsidP="00302507">
            <w:pPr>
              <w:tabs>
                <w:tab w:val="left" w:pos="851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676D">
              <w:rPr>
                <w:color w:val="000000"/>
                <w:sz w:val="24"/>
                <w:szCs w:val="24"/>
                <w:shd w:val="clear" w:color="auto" w:fill="FFFFFF"/>
              </w:rPr>
              <w:t>Место учебы</w:t>
            </w:r>
          </w:p>
        </w:tc>
        <w:tc>
          <w:tcPr>
            <w:tcW w:w="5634" w:type="dxa"/>
          </w:tcPr>
          <w:p w:rsidR="00055F1B" w:rsidRPr="00EB676D" w:rsidRDefault="00055F1B" w:rsidP="00302507">
            <w:pPr>
              <w:tabs>
                <w:tab w:val="left" w:pos="851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55F1B" w:rsidRPr="00EB676D" w:rsidTr="00302507">
        <w:tc>
          <w:tcPr>
            <w:tcW w:w="3936" w:type="dxa"/>
          </w:tcPr>
          <w:p w:rsidR="00055F1B" w:rsidRPr="00EB676D" w:rsidRDefault="00055F1B" w:rsidP="00302507">
            <w:pPr>
              <w:tabs>
                <w:tab w:val="left" w:pos="851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676D">
              <w:rPr>
                <w:color w:val="000000"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5634" w:type="dxa"/>
          </w:tcPr>
          <w:p w:rsidR="00055F1B" w:rsidRPr="00EB676D" w:rsidRDefault="00055F1B" w:rsidP="00302507">
            <w:pPr>
              <w:tabs>
                <w:tab w:val="left" w:pos="851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55F1B" w:rsidRPr="00EB676D" w:rsidTr="00302507">
        <w:tc>
          <w:tcPr>
            <w:tcW w:w="3936" w:type="dxa"/>
          </w:tcPr>
          <w:p w:rsidR="00055F1B" w:rsidRPr="00EB676D" w:rsidRDefault="00055F1B" w:rsidP="00302507">
            <w:pPr>
              <w:tabs>
                <w:tab w:val="left" w:pos="851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676D">
              <w:rPr>
                <w:color w:val="000000"/>
                <w:sz w:val="24"/>
                <w:szCs w:val="24"/>
                <w:shd w:val="clear" w:color="auto" w:fill="FFFFFF"/>
              </w:rPr>
              <w:t>Контактная информация:</w:t>
            </w:r>
          </w:p>
          <w:p w:rsidR="00055F1B" w:rsidRPr="00EB676D" w:rsidRDefault="00055F1B" w:rsidP="00302507">
            <w:pPr>
              <w:tabs>
                <w:tab w:val="left" w:pos="851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676D">
              <w:rPr>
                <w:color w:val="000000"/>
                <w:sz w:val="24"/>
                <w:szCs w:val="24"/>
                <w:shd w:val="clear" w:color="auto" w:fill="FFFFFF"/>
              </w:rPr>
              <w:t>- телефон</w:t>
            </w:r>
          </w:p>
        </w:tc>
        <w:tc>
          <w:tcPr>
            <w:tcW w:w="5634" w:type="dxa"/>
          </w:tcPr>
          <w:p w:rsidR="00055F1B" w:rsidRPr="00EB676D" w:rsidRDefault="00055F1B" w:rsidP="00302507">
            <w:pPr>
              <w:tabs>
                <w:tab w:val="left" w:pos="851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55F1B" w:rsidRPr="00E91AB6" w:rsidTr="00302507">
        <w:tc>
          <w:tcPr>
            <w:tcW w:w="3936" w:type="dxa"/>
          </w:tcPr>
          <w:p w:rsidR="00055F1B" w:rsidRPr="00E91AB6" w:rsidRDefault="00055F1B" w:rsidP="00302507">
            <w:pPr>
              <w:tabs>
                <w:tab w:val="left" w:pos="851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676D"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EB676D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e-mail</w:t>
            </w:r>
          </w:p>
        </w:tc>
        <w:tc>
          <w:tcPr>
            <w:tcW w:w="5634" w:type="dxa"/>
          </w:tcPr>
          <w:p w:rsidR="00055F1B" w:rsidRPr="00E91AB6" w:rsidRDefault="00055F1B" w:rsidP="00302507">
            <w:pPr>
              <w:tabs>
                <w:tab w:val="left" w:pos="851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055F1B" w:rsidRPr="00E91AB6" w:rsidRDefault="00055F1B" w:rsidP="00055F1B">
      <w:pPr>
        <w:tabs>
          <w:tab w:val="left" w:pos="851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055F1B" w:rsidRPr="00E91AB6" w:rsidRDefault="00055F1B" w:rsidP="00055F1B">
      <w:pPr>
        <w:pStyle w:val="a4"/>
        <w:ind w:firstLine="851"/>
        <w:jc w:val="both"/>
        <w:rPr>
          <w:sz w:val="24"/>
          <w:szCs w:val="24"/>
        </w:rPr>
      </w:pPr>
    </w:p>
    <w:p w:rsidR="00055F1B" w:rsidRPr="00E91AB6" w:rsidRDefault="00055F1B" w:rsidP="00055F1B">
      <w:pPr>
        <w:rPr>
          <w:sz w:val="24"/>
          <w:szCs w:val="24"/>
        </w:rPr>
      </w:pPr>
    </w:p>
    <w:p w:rsidR="00FC46BE" w:rsidRDefault="00FC46BE"/>
    <w:sectPr w:rsidR="00FC46BE" w:rsidSect="0020736B">
      <w:pgSz w:w="11909" w:h="16834"/>
      <w:pgMar w:top="1341" w:right="852" w:bottom="1276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1B"/>
    <w:rsid w:val="00055F1B"/>
    <w:rsid w:val="00F41D3A"/>
    <w:rsid w:val="00FC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8D46B-7324-4C2B-8821-9D0DAAEC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5F1B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4"/>
      <w:szCs w:val="24"/>
      <w:lang w:eastAsia="en-US"/>
    </w:rPr>
  </w:style>
  <w:style w:type="paragraph" w:styleId="a4">
    <w:name w:val="Title"/>
    <w:basedOn w:val="a"/>
    <w:link w:val="a5"/>
    <w:qFormat/>
    <w:rsid w:val="00055F1B"/>
    <w:pPr>
      <w:widowControl/>
      <w:autoSpaceDE/>
      <w:autoSpaceDN/>
      <w:adjustRightInd/>
      <w:ind w:right="-99"/>
      <w:jc w:val="center"/>
    </w:pPr>
    <w:rPr>
      <w:rFonts w:eastAsia="SimSun"/>
      <w:b/>
      <w:sz w:val="28"/>
    </w:rPr>
  </w:style>
  <w:style w:type="character" w:customStyle="1" w:styleId="a5">
    <w:name w:val="Название Знак"/>
    <w:basedOn w:val="a0"/>
    <w:link w:val="a4"/>
    <w:rsid w:val="00055F1B"/>
    <w:rPr>
      <w:rFonts w:ascii="Times New Roman" w:eastAsia="SimSu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Мария Дадонова</cp:lastModifiedBy>
  <cp:revision>2</cp:revision>
  <dcterms:created xsi:type="dcterms:W3CDTF">2020-01-14T09:45:00Z</dcterms:created>
  <dcterms:modified xsi:type="dcterms:W3CDTF">2020-01-14T09:45:00Z</dcterms:modified>
</cp:coreProperties>
</file>